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FC69" w14:textId="54BD9978" w:rsidR="0076215F" w:rsidRDefault="0076215F">
      <w:r>
        <w:t xml:space="preserve">Fiche à remplir – création d’une </w:t>
      </w:r>
      <w:r w:rsidR="008D3683">
        <w:t>Évaluation</w:t>
      </w:r>
      <w:r>
        <w:t xml:space="preserve"> par les Pairs (EPP)</w:t>
      </w:r>
    </w:p>
    <w:p w14:paraId="7E0CEB61" w14:textId="50AEDEC6" w:rsidR="0076215F" w:rsidRDefault="00762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15F" w14:paraId="7C09434E" w14:textId="77777777" w:rsidTr="0076215F">
        <w:tc>
          <w:tcPr>
            <w:tcW w:w="4531" w:type="dxa"/>
          </w:tcPr>
          <w:p w14:paraId="03D03D3F" w14:textId="7DE33E30" w:rsidR="0076215F" w:rsidRDefault="0076215F">
            <w:r>
              <w:t>Cours</w:t>
            </w:r>
          </w:p>
        </w:tc>
        <w:tc>
          <w:tcPr>
            <w:tcW w:w="4531" w:type="dxa"/>
          </w:tcPr>
          <w:p w14:paraId="66CA5AC6" w14:textId="77777777" w:rsidR="0076215F" w:rsidRDefault="0076215F"/>
        </w:tc>
      </w:tr>
      <w:tr w:rsidR="0076215F" w14:paraId="253479AD" w14:textId="77777777" w:rsidTr="0076215F">
        <w:tc>
          <w:tcPr>
            <w:tcW w:w="4531" w:type="dxa"/>
          </w:tcPr>
          <w:p w14:paraId="0A67FE53" w14:textId="13EA2713" w:rsidR="0076215F" w:rsidRDefault="0076215F">
            <w:r>
              <w:t>Nombre d’étudiants</w:t>
            </w:r>
          </w:p>
        </w:tc>
        <w:tc>
          <w:tcPr>
            <w:tcW w:w="4531" w:type="dxa"/>
          </w:tcPr>
          <w:p w14:paraId="52947AB6" w14:textId="77777777" w:rsidR="0076215F" w:rsidRDefault="0076215F"/>
        </w:tc>
      </w:tr>
      <w:tr w:rsidR="0076215F" w14:paraId="45DE2245" w14:textId="77777777" w:rsidTr="0076215F">
        <w:tc>
          <w:tcPr>
            <w:tcW w:w="4531" w:type="dxa"/>
          </w:tcPr>
          <w:p w14:paraId="692CA85A" w14:textId="773FC46C" w:rsidR="0076215F" w:rsidRDefault="0076215F">
            <w:r>
              <w:t>Objectif</w:t>
            </w:r>
            <w:r w:rsidR="00286563">
              <w:t xml:space="preserve"> principal</w:t>
            </w:r>
          </w:p>
        </w:tc>
        <w:tc>
          <w:tcPr>
            <w:tcW w:w="4531" w:type="dxa"/>
          </w:tcPr>
          <w:p w14:paraId="3CCBC86A" w14:textId="0902BEFD" w:rsidR="00286563" w:rsidRDefault="00286563" w:rsidP="00286563">
            <w:pPr>
              <w:pStyle w:val="Paragraphedeliste"/>
              <w:numPr>
                <w:ilvl w:val="0"/>
                <w:numId w:val="1"/>
              </w:numPr>
            </w:pPr>
            <w:r>
              <w:t>Travail régulier</w:t>
            </w:r>
          </w:p>
          <w:p w14:paraId="0B683368" w14:textId="77777777" w:rsidR="0076215F" w:rsidRDefault="00286563" w:rsidP="00286563">
            <w:pPr>
              <w:pStyle w:val="Paragraphedeliste"/>
              <w:numPr>
                <w:ilvl w:val="0"/>
                <w:numId w:val="1"/>
              </w:numPr>
            </w:pPr>
            <w:r>
              <w:t>Préparation à l’examen</w:t>
            </w:r>
          </w:p>
          <w:p w14:paraId="251D5961" w14:textId="77777777" w:rsidR="00286563" w:rsidRDefault="00286563" w:rsidP="00286563">
            <w:pPr>
              <w:pStyle w:val="Paragraphedeliste"/>
              <w:numPr>
                <w:ilvl w:val="0"/>
                <w:numId w:val="1"/>
              </w:numPr>
            </w:pPr>
            <w:r>
              <w:t>Apprendre à évaluer</w:t>
            </w:r>
          </w:p>
          <w:p w14:paraId="6B551E28" w14:textId="77777777" w:rsidR="00286563" w:rsidRDefault="00286563" w:rsidP="00286563">
            <w:pPr>
              <w:pStyle w:val="Paragraphedeliste"/>
              <w:numPr>
                <w:ilvl w:val="0"/>
                <w:numId w:val="1"/>
              </w:numPr>
            </w:pPr>
            <w:r>
              <w:t>Comparer son travail à ceux des autres (partage)</w:t>
            </w:r>
          </w:p>
          <w:p w14:paraId="714381F9" w14:textId="070A79E4" w:rsidR="00286563" w:rsidRDefault="00286563" w:rsidP="00286563">
            <w:pPr>
              <w:pStyle w:val="Paragraphedeliste"/>
              <w:numPr>
                <w:ilvl w:val="0"/>
                <w:numId w:val="1"/>
              </w:numPr>
            </w:pPr>
            <w:r>
              <w:t>Autre</w:t>
            </w:r>
            <w:proofErr w:type="gramStart"/>
            <w:r>
              <w:t> : ….</w:t>
            </w:r>
            <w:proofErr w:type="gramEnd"/>
          </w:p>
        </w:tc>
      </w:tr>
      <w:tr w:rsidR="0076215F" w14:paraId="4E71F31F" w14:textId="77777777" w:rsidTr="0076215F">
        <w:tc>
          <w:tcPr>
            <w:tcW w:w="4531" w:type="dxa"/>
          </w:tcPr>
          <w:p w14:paraId="75D591CC" w14:textId="7FB7EF75" w:rsidR="0076215F" w:rsidRDefault="0076215F">
            <w:r>
              <w:t>Question / exercice proposé</w:t>
            </w:r>
          </w:p>
        </w:tc>
        <w:tc>
          <w:tcPr>
            <w:tcW w:w="4531" w:type="dxa"/>
          </w:tcPr>
          <w:p w14:paraId="1D472C0F" w14:textId="77777777" w:rsidR="0076215F" w:rsidRDefault="0076215F"/>
        </w:tc>
      </w:tr>
      <w:tr w:rsidR="0076215F" w14:paraId="23189996" w14:textId="77777777" w:rsidTr="0076215F">
        <w:tc>
          <w:tcPr>
            <w:tcW w:w="4531" w:type="dxa"/>
          </w:tcPr>
          <w:p w14:paraId="0488C488" w14:textId="2368AA58" w:rsidR="0076215F" w:rsidRDefault="0076215F">
            <w:r>
              <w:t>Grille de correction (critères)</w:t>
            </w:r>
          </w:p>
        </w:tc>
        <w:tc>
          <w:tcPr>
            <w:tcW w:w="4531" w:type="dxa"/>
          </w:tcPr>
          <w:p w14:paraId="0DE847D6" w14:textId="77777777" w:rsidR="0076215F" w:rsidRDefault="0076215F"/>
        </w:tc>
      </w:tr>
      <w:tr w:rsidR="0076215F" w14:paraId="50BEF60B" w14:textId="77777777" w:rsidTr="0076215F">
        <w:tc>
          <w:tcPr>
            <w:tcW w:w="4531" w:type="dxa"/>
          </w:tcPr>
          <w:p w14:paraId="01C8D5DB" w14:textId="2EBB7799" w:rsidR="0076215F" w:rsidRDefault="00AF438F">
            <w:r>
              <w:t>Notes et/ou commentaires ?</w:t>
            </w:r>
          </w:p>
        </w:tc>
        <w:tc>
          <w:tcPr>
            <w:tcW w:w="4531" w:type="dxa"/>
          </w:tcPr>
          <w:p w14:paraId="10C0D52E" w14:textId="77777777" w:rsidR="0076215F" w:rsidRDefault="0076215F"/>
        </w:tc>
      </w:tr>
      <w:tr w:rsidR="00AF438F" w14:paraId="24A4E2D9" w14:textId="77777777" w:rsidTr="0076215F">
        <w:tc>
          <w:tcPr>
            <w:tcW w:w="4531" w:type="dxa"/>
          </w:tcPr>
          <w:p w14:paraId="75DA9D8F" w14:textId="0F0A9E63" w:rsidR="00AF438F" w:rsidRDefault="00AF438F" w:rsidP="00AF438F">
            <w:r>
              <w:t>Consignes pour la remise du travail</w:t>
            </w:r>
          </w:p>
        </w:tc>
        <w:tc>
          <w:tcPr>
            <w:tcW w:w="4531" w:type="dxa"/>
          </w:tcPr>
          <w:p w14:paraId="5EDB7859" w14:textId="77777777" w:rsidR="00AF438F" w:rsidRDefault="00AF438F" w:rsidP="00AF438F"/>
        </w:tc>
      </w:tr>
      <w:tr w:rsidR="00AF438F" w14:paraId="3506A082" w14:textId="77777777" w:rsidTr="0076215F">
        <w:tc>
          <w:tcPr>
            <w:tcW w:w="4531" w:type="dxa"/>
          </w:tcPr>
          <w:p w14:paraId="6C2B0CA4" w14:textId="62B63879" w:rsidR="00AF438F" w:rsidRDefault="00AF438F" w:rsidP="00AF438F">
            <w:r>
              <w:t>Feedback / correction prévu</w:t>
            </w:r>
            <w:r w:rsidR="00286563">
              <w:t>s</w:t>
            </w:r>
          </w:p>
        </w:tc>
        <w:tc>
          <w:tcPr>
            <w:tcW w:w="4531" w:type="dxa"/>
          </w:tcPr>
          <w:p w14:paraId="4A90EDFB" w14:textId="77777777" w:rsidR="00AF438F" w:rsidRDefault="00AF438F" w:rsidP="00AF438F"/>
        </w:tc>
      </w:tr>
      <w:tr w:rsidR="00AF438F" w14:paraId="682931F9" w14:textId="77777777" w:rsidTr="0076215F">
        <w:tc>
          <w:tcPr>
            <w:tcW w:w="4531" w:type="dxa"/>
          </w:tcPr>
          <w:p w14:paraId="5259A853" w14:textId="7CD066B4" w:rsidR="00AF438F" w:rsidRDefault="00AF438F" w:rsidP="00AF438F">
            <w:r>
              <w:t>Dates et délais</w:t>
            </w:r>
          </w:p>
        </w:tc>
        <w:tc>
          <w:tcPr>
            <w:tcW w:w="4531" w:type="dxa"/>
          </w:tcPr>
          <w:p w14:paraId="549B62C6" w14:textId="77777777" w:rsidR="00AF438F" w:rsidRDefault="00AF438F" w:rsidP="00AF438F"/>
        </w:tc>
      </w:tr>
      <w:tr w:rsidR="00AF438F" w14:paraId="54BA8CA6" w14:textId="77777777" w:rsidTr="0076215F">
        <w:tc>
          <w:tcPr>
            <w:tcW w:w="4531" w:type="dxa"/>
          </w:tcPr>
          <w:p w14:paraId="0C9BE3B9" w14:textId="6F516D5C" w:rsidR="00AF438F" w:rsidRDefault="00286563" w:rsidP="00AF438F">
            <w:r w:rsidRPr="00286563">
              <w:t>Contribution à la note de l’UE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537BF032" w14:textId="77777777" w:rsidR="00AF438F" w:rsidRDefault="00AF438F" w:rsidP="00AF438F"/>
        </w:tc>
      </w:tr>
    </w:tbl>
    <w:p w14:paraId="5FA5398E" w14:textId="609DDE71" w:rsidR="0076215F" w:rsidRDefault="0076215F"/>
    <w:p w14:paraId="236B776F" w14:textId="77777777" w:rsidR="0076215F" w:rsidRDefault="0076215F"/>
    <w:sectPr w:rsidR="0076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110"/>
    <w:multiLevelType w:val="hybridMultilevel"/>
    <w:tmpl w:val="8C06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5F"/>
    <w:rsid w:val="00147A97"/>
    <w:rsid w:val="00286563"/>
    <w:rsid w:val="0076215F"/>
    <w:rsid w:val="008D3683"/>
    <w:rsid w:val="00AF438F"/>
    <w:rsid w:val="00E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02799"/>
  <w15:chartTrackingRefBased/>
  <w15:docId w15:val="{D632F563-4944-AE41-A0B7-603C41C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CARRERAS</dc:creator>
  <cp:keywords/>
  <dc:description/>
  <cp:lastModifiedBy>JF Parmentier</cp:lastModifiedBy>
  <cp:revision>4</cp:revision>
  <dcterms:created xsi:type="dcterms:W3CDTF">2021-12-01T10:48:00Z</dcterms:created>
  <dcterms:modified xsi:type="dcterms:W3CDTF">2021-12-03T09:08:00Z</dcterms:modified>
</cp:coreProperties>
</file>